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0F" w:rsidRDefault="00A4470F" w:rsidP="00A4470F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A4470F" w:rsidRDefault="00A4470F" w:rsidP="00A4470F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4470F" w:rsidRDefault="00A4470F" w:rsidP="007771AB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</w:t>
      </w:r>
      <w:r w:rsidR="007771AB">
        <w:rPr>
          <w:rFonts w:asciiTheme="majorBidi" w:hAnsiTheme="majorBidi" w:cstheme="majorBidi" w:hint="cs"/>
          <w:b/>
          <w:bCs/>
          <w:sz w:val="24"/>
          <w:szCs w:val="24"/>
          <w:rtl/>
        </w:rPr>
        <w:t>24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8D2A28">
        <w:rPr>
          <w:rFonts w:asciiTheme="majorBidi" w:hAnsiTheme="majorBidi" w:cstheme="majorBidi" w:hint="cs"/>
          <w:b/>
          <w:bCs/>
          <w:sz w:val="24"/>
          <w:szCs w:val="24"/>
          <w:rtl/>
        </w:rPr>
        <w:t>10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/2021م</w:t>
      </w:r>
    </w:p>
    <w:p w:rsidR="00A4470F" w:rsidRDefault="00A4470F" w:rsidP="00A4470F">
      <w:pPr>
        <w:bidi/>
        <w:spacing w:line="180" w:lineRule="auto"/>
        <w:jc w:val="lowKashida"/>
        <w:rPr>
          <w:rFonts w:cs="Arabic11 BT"/>
        </w:rPr>
      </w:pPr>
    </w:p>
    <w:p w:rsidR="00A4470F" w:rsidRDefault="00A4470F" w:rsidP="00A4470F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A4470F" w:rsidRDefault="00A4470F" w:rsidP="008D2A28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6"/>
          <w:szCs w:val="26"/>
          <w:rtl/>
        </w:rPr>
        <w:t>السادة  /</w:t>
      </w:r>
      <w:proofErr w:type="gramEnd"/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>مصرف الراجحي</w:t>
      </w:r>
      <w:r w:rsidR="008B728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A4470F" w:rsidRDefault="00A4470F" w:rsidP="00A4470F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A4470F" w:rsidRDefault="00A4470F" w:rsidP="00A4470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>الموضوع: خطاب تعريف بالراتب</w:t>
      </w:r>
    </w:p>
    <w:p w:rsidR="00A4470F" w:rsidRDefault="00A4470F" w:rsidP="007771A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>
        <w:rPr>
          <w:rFonts w:asciiTheme="majorBidi" w:hAnsiTheme="majorBidi" w:cstheme="majorBidi"/>
          <w:b/>
          <w:bCs/>
          <w:sz w:val="26"/>
          <w:szCs w:val="26"/>
          <w:rtl/>
        </w:rPr>
        <w:t>نفيدكم</w:t>
      </w:r>
      <w:proofErr w:type="spellEnd"/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بأن السيد / </w:t>
      </w:r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أبو بكر أنور عبدالله </w:t>
      </w:r>
      <w:proofErr w:type="gramStart"/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>مصطفى</w:t>
      </w:r>
      <w:r w:rsidR="00BD7D9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(</w:t>
      </w:r>
      <w:proofErr w:type="gramEnd"/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>سوداني الجنسية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) ويحـــمل </w:t>
      </w:r>
      <w:r w:rsidR="008B728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إقامة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نظامية رقم (</w:t>
      </w:r>
      <w:r w:rsidR="007771AB" w:rsidRPr="007771AB">
        <w:rPr>
          <w:rFonts w:asciiTheme="majorBidi" w:hAnsiTheme="majorBidi" w:cs="Times New Roman"/>
          <w:b/>
          <w:bCs/>
          <w:sz w:val="26"/>
          <w:szCs w:val="26"/>
          <w:rtl/>
        </w:rPr>
        <w:t>2018197125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) يعمل لدينا من تاريخ </w:t>
      </w:r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>01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-</w:t>
      </w:r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>02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-20</w:t>
      </w:r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>20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م وما زال على رأس عمله حتى تاريخه وراتبه الشهري إجمالي مبلغ وقدره </w:t>
      </w:r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>5000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7771AB">
        <w:rPr>
          <w:rFonts w:asciiTheme="majorBidi" w:hAnsiTheme="majorBidi" w:cstheme="majorBidi" w:hint="cs"/>
          <w:b/>
          <w:bCs/>
          <w:sz w:val="26"/>
          <w:szCs w:val="26"/>
          <w:rtl/>
        </w:rPr>
        <w:t>خمسة</w:t>
      </w:r>
      <w:r w:rsidR="008D2A2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الف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ريال بما يشمل جميع البدلات والمكافئات وقد أعطي هذا الخطاب بناءً على طلبه دون أدنى مسؤولية على الشركة تجاه حقوق الغير </w:t>
      </w:r>
    </w:p>
    <w:p w:rsidR="00A4470F" w:rsidRDefault="00A4470F" w:rsidP="00A4470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4470F" w:rsidRDefault="00A4470F" w:rsidP="00A4470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وتفضلوا بقبول فائق الاحترام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</w:t>
      </w: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4470F" w:rsidRDefault="00A4470F" w:rsidP="00A4470F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شركة الدفة </w:t>
      </w:r>
    </w:p>
    <w:p w:rsidR="00E723A8" w:rsidRDefault="00E723A8"/>
    <w:sectPr w:rsidR="00E72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1"/>
    <w:rsid w:val="00417201"/>
    <w:rsid w:val="005D7950"/>
    <w:rsid w:val="007771AB"/>
    <w:rsid w:val="008B728C"/>
    <w:rsid w:val="008D2A28"/>
    <w:rsid w:val="00A4470F"/>
    <w:rsid w:val="00BD7D96"/>
    <w:rsid w:val="00E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D584-02EA-48C1-ACBF-F731FE99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70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Naif Othman Fayadh</dc:creator>
  <cp:keywords/>
  <dc:description/>
  <cp:lastModifiedBy>114 - Naif Othman Fayadh</cp:lastModifiedBy>
  <cp:revision>6</cp:revision>
  <dcterms:created xsi:type="dcterms:W3CDTF">2021-09-16T06:18:00Z</dcterms:created>
  <dcterms:modified xsi:type="dcterms:W3CDTF">2021-10-24T15:19:00Z</dcterms:modified>
</cp:coreProperties>
</file>